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431" w:rsidRDefault="007B7431" w:rsidP="007B7431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color w:val="FF0000"/>
          <w:sz w:val="28"/>
          <w:szCs w:val="28"/>
        </w:rPr>
        <w:t>Завдання</w:t>
      </w:r>
      <w:proofErr w:type="spellEnd"/>
      <w:r>
        <w:rPr>
          <w:rFonts w:ascii="Times New Roman" w:hAnsi="Times New Roman"/>
          <w:b/>
          <w:color w:val="FF0000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b/>
          <w:color w:val="FF0000"/>
          <w:sz w:val="28"/>
          <w:szCs w:val="28"/>
        </w:rPr>
        <w:t>дистанційного</w:t>
      </w:r>
      <w:proofErr w:type="spellEnd"/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8"/>
          <w:szCs w:val="28"/>
        </w:rPr>
        <w:t>навчання</w:t>
      </w:r>
      <w:proofErr w:type="spellEnd"/>
    </w:p>
    <w:p w:rsidR="007B7431" w:rsidRDefault="007B7431" w:rsidP="007B7431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FF0000"/>
          <w:sz w:val="28"/>
          <w:szCs w:val="28"/>
        </w:rPr>
        <w:t>для</w:t>
      </w:r>
      <w:proofErr w:type="gramEnd"/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8"/>
          <w:szCs w:val="28"/>
        </w:rPr>
        <w:t>учнів</w:t>
      </w:r>
      <w:proofErr w:type="spellEnd"/>
      <w:r>
        <w:rPr>
          <w:rFonts w:ascii="Times New Roman" w:hAnsi="Times New Roman"/>
          <w:b/>
          <w:color w:val="FF0000"/>
          <w:sz w:val="28"/>
          <w:szCs w:val="28"/>
        </w:rPr>
        <w:t xml:space="preserve"> 2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А </w:t>
      </w:r>
      <w:proofErr w:type="spellStart"/>
      <w:r>
        <w:rPr>
          <w:rFonts w:ascii="Times New Roman" w:hAnsi="Times New Roman"/>
          <w:b/>
          <w:color w:val="FF0000"/>
          <w:sz w:val="28"/>
          <w:szCs w:val="28"/>
        </w:rPr>
        <w:t>класу</w:t>
      </w:r>
      <w:proofErr w:type="spellEnd"/>
    </w:p>
    <w:p w:rsidR="007B7431" w:rsidRDefault="007B7431" w:rsidP="007B7431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FF0000"/>
          <w:sz w:val="28"/>
          <w:szCs w:val="28"/>
        </w:rPr>
        <w:t>з</w:t>
      </w:r>
      <w:proofErr w:type="gramEnd"/>
      <w:r>
        <w:rPr>
          <w:rFonts w:ascii="Times New Roman" w:hAnsi="Times New Roman"/>
          <w:b/>
          <w:color w:val="FF0000"/>
          <w:sz w:val="28"/>
          <w:szCs w:val="28"/>
        </w:rPr>
        <w:t xml:space="preserve"> 12.03.2020н.р. по 03.04.2020н.р.</w:t>
      </w:r>
    </w:p>
    <w:p w:rsidR="007B7431" w:rsidRDefault="007B7431" w:rsidP="007B7431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/>
          <w:b/>
          <w:color w:val="FF0000"/>
          <w:sz w:val="28"/>
          <w:szCs w:val="28"/>
        </w:rPr>
        <w:t>канікули</w:t>
      </w:r>
      <w:proofErr w:type="spellEnd"/>
      <w:proofErr w:type="gramEnd"/>
      <w:r>
        <w:rPr>
          <w:rFonts w:ascii="Times New Roman" w:hAnsi="Times New Roman"/>
          <w:b/>
          <w:color w:val="FF0000"/>
          <w:sz w:val="28"/>
          <w:szCs w:val="28"/>
        </w:rPr>
        <w:t xml:space="preserve"> з 23.03 – 27.03)</w:t>
      </w:r>
    </w:p>
    <w:p w:rsidR="00A85C93" w:rsidRPr="007B7431" w:rsidRDefault="007B7431" w:rsidP="007B743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/>
          <w:b/>
          <w:color w:val="FF0000"/>
          <w:sz w:val="28"/>
          <w:szCs w:val="28"/>
        </w:rPr>
        <w:t>Класний</w:t>
      </w:r>
      <w:proofErr w:type="spellEnd"/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8"/>
          <w:szCs w:val="28"/>
        </w:rPr>
        <w:t>керівник</w:t>
      </w:r>
      <w:proofErr w:type="spellEnd"/>
      <w:r>
        <w:rPr>
          <w:rFonts w:ascii="Times New Roman" w:hAnsi="Times New Roman"/>
          <w:b/>
          <w:color w:val="FF0000"/>
          <w:sz w:val="28"/>
          <w:szCs w:val="28"/>
        </w:rPr>
        <w:t>:</w:t>
      </w:r>
      <w:r w:rsidR="00C003A8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</w:t>
      </w:r>
      <w:r w:rsidR="00A85C93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Бєдна А.М.</w:t>
      </w: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701"/>
        <w:gridCol w:w="8222"/>
      </w:tblGrid>
      <w:tr w:rsidR="00A85C93" w:rsidRPr="009B542D" w:rsidTr="000F2D56">
        <w:trPr>
          <w:trHeight w:val="4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A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A8">
              <w:rPr>
                <w:rFonts w:ascii="Times New Roman" w:hAnsi="Times New Roman" w:cs="Times New Roman"/>
                <w:b/>
                <w:sz w:val="24"/>
                <w:szCs w:val="24"/>
              </w:rPr>
              <w:t>ЯДС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«Як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винаходи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змінюють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людей?»</w:t>
            </w:r>
          </w:p>
        </w:tc>
      </w:tr>
      <w:tr w:rsidR="00A85C93" w:rsidRPr="009B542D" w:rsidTr="000F2D56">
        <w:trPr>
          <w:trHeight w:val="107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003A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13.03</w:t>
            </w:r>
          </w:p>
          <w:p w:rsidR="00A85C93" w:rsidRPr="009B542D" w:rsidRDefault="00A85C93" w:rsidP="000F2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93" w:rsidRPr="009B542D" w:rsidRDefault="00A85C93" w:rsidP="000F2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03A8">
              <w:rPr>
                <w:rFonts w:ascii="Times New Roman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03A8">
              <w:rPr>
                <w:rFonts w:ascii="Times New Roman" w:hAnsi="Times New Roman" w:cs="Times New Roman"/>
                <w:b/>
                <w:sz w:val="24"/>
                <w:szCs w:val="24"/>
              </w:rPr>
              <w:t>Анг.мова</w:t>
            </w:r>
            <w:proofErr w:type="spellEnd"/>
          </w:p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Віталій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Кириченко «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Тільник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» с.46</w:t>
            </w:r>
          </w:p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countryside</w:t>
            </w:r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.Нова лексика.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Завд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.  1-3, с.62.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Опрацювати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підручника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використанням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аудіофайлів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quick</w:t>
            </w:r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minds</w:t>
            </w:r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A85C93" w:rsidRPr="009B542D" w:rsidTr="000F2D56">
        <w:trPr>
          <w:trHeight w:val="26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003A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16.03</w:t>
            </w:r>
          </w:p>
          <w:p w:rsidR="00A85C93" w:rsidRPr="009B542D" w:rsidRDefault="00A85C93" w:rsidP="000F2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93" w:rsidRPr="009B542D" w:rsidRDefault="00A85C93" w:rsidP="000F2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93" w:rsidRPr="009B542D" w:rsidRDefault="00A85C93" w:rsidP="000F2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93" w:rsidRPr="009B542D" w:rsidRDefault="00A85C93" w:rsidP="000F2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93" w:rsidRPr="009B542D" w:rsidRDefault="00A85C93" w:rsidP="000F2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A8">
              <w:rPr>
                <w:rFonts w:ascii="Times New Roman" w:hAnsi="Times New Roman" w:cs="Times New Roman"/>
                <w:b/>
                <w:sz w:val="24"/>
                <w:szCs w:val="24"/>
              </w:rPr>
              <w:t>ЯДС</w:t>
            </w:r>
          </w:p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03A8">
              <w:rPr>
                <w:rFonts w:ascii="Times New Roman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A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03A8">
              <w:rPr>
                <w:rFonts w:ascii="Times New Roman" w:hAnsi="Times New Roman" w:cs="Times New Roman"/>
                <w:b/>
                <w:sz w:val="24"/>
                <w:szCs w:val="24"/>
              </w:rPr>
              <w:t>Анг.мова</w:t>
            </w:r>
            <w:proofErr w:type="spellEnd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«Як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відкриття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можуть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допомогти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навчанні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?» с.65</w:t>
            </w:r>
          </w:p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Досліджуємо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прикметники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» с.47.Завд.1-</w:t>
            </w:r>
            <w:proofErr w:type="gram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7,с.</w:t>
            </w:r>
            <w:proofErr w:type="gram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A85C93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Юхим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Чеповецький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«Як я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допомагаю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Петрику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робити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уроки</w:t>
            </w:r>
            <w:proofErr w:type="gram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</w:p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Завд.1-8 с.48-49</w:t>
            </w:r>
          </w:p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Віднімання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виду 34-</w:t>
            </w:r>
            <w:proofErr w:type="gram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16»с.</w:t>
            </w:r>
            <w:proofErr w:type="gram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151-152</w:t>
            </w:r>
          </w:p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Множина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іменників.Повторити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числівники.Завд.1-</w:t>
            </w:r>
            <w:proofErr w:type="gram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3,с.</w:t>
            </w:r>
            <w:proofErr w:type="gram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bookmarkStart w:id="0" w:name="_GoBack"/>
        <w:bookmarkEnd w:id="0"/>
      </w:tr>
      <w:tr w:rsidR="00A85C93" w:rsidRPr="009B542D" w:rsidTr="000F2D56">
        <w:trPr>
          <w:trHeight w:val="128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003A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17.03</w:t>
            </w:r>
          </w:p>
          <w:p w:rsidR="00A85C93" w:rsidRPr="009B542D" w:rsidRDefault="00A85C93" w:rsidP="000F2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93" w:rsidRPr="009B542D" w:rsidRDefault="00A85C93" w:rsidP="000F2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03A8">
              <w:rPr>
                <w:rFonts w:ascii="Times New Roman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 w:rsidRPr="00C00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A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03A8">
              <w:rPr>
                <w:rFonts w:ascii="Times New Roman" w:hAnsi="Times New Roman" w:cs="Times New Roman"/>
                <w:b/>
                <w:sz w:val="24"/>
                <w:szCs w:val="24"/>
              </w:rPr>
              <w:t>Анг.мова</w:t>
            </w:r>
            <w:proofErr w:type="spellEnd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Окуляри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всі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випадки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» с.50-51.Тести </w:t>
            </w:r>
            <w:proofErr w:type="gram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1,с.</w:t>
            </w:r>
            <w:proofErr w:type="gram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Задачі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напряму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руху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» с.153-155</w:t>
            </w:r>
          </w:p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Вивчити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пісню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Завд.1,с.64</w:t>
            </w:r>
          </w:p>
        </w:tc>
      </w:tr>
      <w:tr w:rsidR="00A85C93" w:rsidRPr="009B542D" w:rsidTr="00C003A8">
        <w:trPr>
          <w:trHeight w:val="19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C93" w:rsidRPr="009B542D" w:rsidRDefault="00A85C93" w:rsidP="000F2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A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A8">
              <w:rPr>
                <w:rFonts w:ascii="Times New Roman" w:hAnsi="Times New Roman" w:cs="Times New Roman"/>
                <w:b/>
                <w:sz w:val="24"/>
                <w:szCs w:val="24"/>
              </w:rPr>
              <w:t>ЯДС</w:t>
            </w:r>
          </w:p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03A8">
              <w:rPr>
                <w:rFonts w:ascii="Times New Roman" w:hAnsi="Times New Roman" w:cs="Times New Roman"/>
                <w:b/>
                <w:sz w:val="24"/>
                <w:szCs w:val="24"/>
              </w:rPr>
              <w:t>Укр</w:t>
            </w:r>
            <w:proofErr w:type="spellEnd"/>
            <w:proofErr w:type="gramStart"/>
            <w:r w:rsidRPr="00C00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003A8">
              <w:rPr>
                <w:rFonts w:ascii="Times New Roman" w:hAnsi="Times New Roman" w:cs="Times New Roman"/>
                <w:b/>
                <w:sz w:val="24"/>
                <w:szCs w:val="24"/>
              </w:rPr>
              <w:t>мова</w:t>
            </w:r>
            <w:proofErr w:type="spellEnd"/>
            <w:proofErr w:type="gramEnd"/>
          </w:p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A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можуть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бути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небезпечні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винаходи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відкриття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?» с.67</w:t>
            </w:r>
          </w:p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Прикметник.Вчимося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порівнювати.Завд.1-</w:t>
            </w:r>
            <w:proofErr w:type="gram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2,с.</w:t>
            </w:r>
            <w:proofErr w:type="gram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Прикметник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закріплення</w:t>
            </w:r>
            <w:proofErr w:type="spellEnd"/>
            <w:proofErr w:type="gram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) Завд.3,4 с.52</w:t>
            </w:r>
          </w:p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Вирази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зі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змінною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» с.156-157</w:t>
            </w:r>
          </w:p>
        </w:tc>
      </w:tr>
      <w:tr w:rsidR="00A85C93" w:rsidRPr="009B542D" w:rsidTr="000F2D56">
        <w:trPr>
          <w:trHeight w:val="9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003A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19.03</w:t>
            </w:r>
          </w:p>
          <w:p w:rsidR="00A85C93" w:rsidRPr="009B542D" w:rsidRDefault="00A85C93" w:rsidP="000F2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A8">
              <w:rPr>
                <w:rFonts w:ascii="Times New Roman" w:hAnsi="Times New Roman" w:cs="Times New Roman"/>
                <w:b/>
                <w:sz w:val="24"/>
                <w:szCs w:val="24"/>
              </w:rPr>
              <w:t>ЯДС</w:t>
            </w:r>
          </w:p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можу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я бути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винахідником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«Як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раціонально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використовувати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свій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час?»</w:t>
            </w:r>
          </w:p>
        </w:tc>
      </w:tr>
      <w:tr w:rsidR="00A85C93" w:rsidRPr="009B542D" w:rsidTr="000F2D56">
        <w:trPr>
          <w:trHeight w:val="8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003A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20.03</w:t>
            </w:r>
          </w:p>
          <w:p w:rsidR="00A85C93" w:rsidRPr="009B542D" w:rsidRDefault="00A85C93" w:rsidP="000F2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03A8">
              <w:rPr>
                <w:rFonts w:ascii="Times New Roman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03A8">
              <w:rPr>
                <w:rFonts w:ascii="Times New Roman" w:hAnsi="Times New Roman" w:cs="Times New Roman"/>
                <w:b/>
                <w:sz w:val="24"/>
                <w:szCs w:val="24"/>
              </w:rPr>
              <w:t>Анг.мова</w:t>
            </w:r>
            <w:proofErr w:type="spellEnd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Прослуховування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казки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Ірина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Калинець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«Казка про </w:t>
            </w:r>
            <w:proofErr w:type="spellStart"/>
            <w:proofErr w:type="gram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годинники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Щоденні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Закріплення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нової</w:t>
            </w:r>
            <w:proofErr w:type="spell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лексики .</w:t>
            </w:r>
            <w:proofErr w:type="gramEnd"/>
            <w:r w:rsidRPr="009B542D">
              <w:rPr>
                <w:rFonts w:ascii="Times New Roman" w:hAnsi="Times New Roman" w:cs="Times New Roman"/>
                <w:sz w:val="24"/>
                <w:szCs w:val="24"/>
              </w:rPr>
              <w:t>Завд.1-4,с.65</w:t>
            </w:r>
          </w:p>
        </w:tc>
      </w:tr>
      <w:tr w:rsidR="00A85C93" w:rsidRPr="009B542D" w:rsidTr="000F2D56">
        <w:trPr>
          <w:trHeight w:val="20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9B542D" w:rsidRDefault="00A85C93" w:rsidP="000F2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5C93" w:rsidRPr="00C003A8" w:rsidRDefault="00A85C93" w:rsidP="000F2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9B542D" w:rsidRDefault="00A85C93" w:rsidP="000F2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158" w:rsidRDefault="007B7431"/>
    <w:sectPr w:rsidR="00AA71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D33"/>
    <w:rsid w:val="003B1F53"/>
    <w:rsid w:val="005F16A7"/>
    <w:rsid w:val="007B7431"/>
    <w:rsid w:val="00A85C93"/>
    <w:rsid w:val="00BE4D33"/>
    <w:rsid w:val="00C0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142E4-547E-425A-BE8D-8CC70770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C93"/>
    <w:pPr>
      <w:spacing w:line="254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831</Words>
  <Characters>475</Characters>
  <Application>Microsoft Office Word</Application>
  <DocSecurity>0</DocSecurity>
  <Lines>3</Lines>
  <Paragraphs>2</Paragraphs>
  <ScaleCrop>false</ScaleCrop>
  <Company>SPecialiST RePack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6</cp:revision>
  <dcterms:created xsi:type="dcterms:W3CDTF">2020-03-15T17:06:00Z</dcterms:created>
  <dcterms:modified xsi:type="dcterms:W3CDTF">2020-03-15T17:26:00Z</dcterms:modified>
</cp:coreProperties>
</file>